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420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2025年庆安农业社会化服务项目</w:t>
      </w:r>
    </w:p>
    <w:p w14:paraId="30F2611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拟补助对象及面积公示</w:t>
      </w:r>
    </w:p>
    <w:p w14:paraId="3A238AEB">
      <w:pPr>
        <w:rPr>
          <w:rFonts w:ascii="宋体" w:hAnsi="宋体" w:eastAsia="宋体" w:cs="宋体"/>
          <w:sz w:val="24"/>
          <w:szCs w:val="24"/>
        </w:rPr>
      </w:pPr>
    </w:p>
    <w:p w14:paraId="6EAC723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黑龙江省农业农村厅关于印发《关于印发&lt;黑龙江省2025年农业社会化服务项目实施方案&gt;的通知》（黑农厅函〔2025〕555号）、《2025年农业社会化服务项目验收工作方案》的通知（庆农工发〔2025〕23号）要求，庆安农业农村局聘请第三方专业机构，完成了庆安2025年度农业社会化服务项目进行验收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现将2025年度庆安农业社会化服务项目拟补助对象及面积进行公示。公示时间5个工作日(2026年03月23日-2026年03月27日)。公示期间如对公示内容有异议，可向庆安农业农村局反映。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注:个人反映问题必须实事求是，应签署或告知真实姓名和联系方式;单位反映情况应加盖公章。对线索不清的匿名信和匿名电话，公示期间不予受理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受理电话:0455-4323096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68A5DC00">
      <w:pPr>
        <w:wordWrap w:val="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庆安农业农村局     </w:t>
      </w:r>
    </w:p>
    <w:p w14:paraId="3DF5E54F">
      <w:pPr>
        <w:wordWrap w:val="0"/>
        <w:jc w:val="right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2026年3月20日     </w:t>
      </w:r>
    </w:p>
    <w:p w14:paraId="1D6AE47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WRjZGFjZjZjZTJmODMxMzU2OTY0NDYzZGViYWUifQ=="/>
  </w:docVars>
  <w:rsids>
    <w:rsidRoot w:val="00A02B5F"/>
    <w:rsid w:val="002A0787"/>
    <w:rsid w:val="002F5BD2"/>
    <w:rsid w:val="00461EEA"/>
    <w:rsid w:val="005726B2"/>
    <w:rsid w:val="0058349A"/>
    <w:rsid w:val="0068406F"/>
    <w:rsid w:val="006A2394"/>
    <w:rsid w:val="006E64A8"/>
    <w:rsid w:val="0072453B"/>
    <w:rsid w:val="00725003"/>
    <w:rsid w:val="00754FFB"/>
    <w:rsid w:val="00956D77"/>
    <w:rsid w:val="00A02B5F"/>
    <w:rsid w:val="00BF669F"/>
    <w:rsid w:val="00C822A7"/>
    <w:rsid w:val="00CD33F8"/>
    <w:rsid w:val="00DF1328"/>
    <w:rsid w:val="43FD1492"/>
    <w:rsid w:val="505D1ABD"/>
    <w:rsid w:val="63B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399</Characters>
  <Lines>2</Lines>
  <Paragraphs>1</Paragraphs>
  <TotalTime>15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2026-03-20T07:07:00Z</dcterms:created>
  <dc:creator>李勇</dc:creator>
  <cp:lastModifiedBy>刘长贤</cp:lastModifiedBy>
  <dcterms:modified xsi:type="dcterms:W3CDTF">2026-03-25T08:19:43Z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eyJoZGlkIjoiNjIyNGFkMjU1MjViMmI1MzQ4NDc4YzkxYzE5NjM3NzMiLCJ1c2VySWQiOiI1NTU3MjQ4NjUifQ==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6A16D93AC24B44BC82EEA62F4D6FE435_13</vt:lpwstr>
  </property>
</Properties>
</file>